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7475" w14:textId="591AE98F" w:rsidR="0045381F" w:rsidRDefault="00614802">
      <w:r>
        <w:t xml:space="preserve">Activiteiten project </w:t>
      </w:r>
      <w:r w:rsidR="00CB1766">
        <w:t>07</w:t>
      </w:r>
      <w:r w:rsidR="00B57A24">
        <w:t xml:space="preserve">/08 </w:t>
      </w:r>
      <w:r w:rsidR="00CB1766">
        <w:t xml:space="preserve"> vernieuwbouw project leer</w:t>
      </w:r>
      <w:r>
        <w:t xml:space="preserve">jaar </w:t>
      </w:r>
      <w:r w:rsidR="00CB1766">
        <w:t>2</w:t>
      </w:r>
      <w:r w:rsidR="001D2CEF">
        <w:t xml:space="preserve">  met </w:t>
      </w:r>
      <w:r w:rsidR="00B57A24">
        <w:t>B</w:t>
      </w:r>
      <w:r w:rsidR="00B57A24">
        <w:rPr>
          <w:b/>
          <w:bCs/>
        </w:rPr>
        <w:t xml:space="preserve">ouwbedrijf </w:t>
      </w:r>
      <w:r w:rsidR="001D2CEF">
        <w:t>Lont</w:t>
      </w:r>
      <w:r w:rsidR="000B5639">
        <w:t>.</w:t>
      </w:r>
      <w:r w:rsidR="002A38B2">
        <w:t xml:space="preserve">   Stand </w:t>
      </w:r>
      <w:bookmarkStart w:id="0" w:name="_GoBack"/>
      <w:bookmarkEnd w:id="0"/>
      <w:r w:rsidR="002A38B2">
        <w:t>2-2-2021</w:t>
      </w:r>
      <w:r w:rsidR="000B5639">
        <w:br/>
        <w:t xml:space="preserve">Ze zijn verdeeld over </w:t>
      </w:r>
      <w:r w:rsidR="00CB1766">
        <w:t xml:space="preserve">9 </w:t>
      </w:r>
      <w:r w:rsidR="000B5639">
        <w:t>weken.</w:t>
      </w:r>
    </w:p>
    <w:p w14:paraId="672A6659" w14:textId="77777777" w:rsidR="00614802" w:rsidRDefault="00614802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215"/>
        <w:gridCol w:w="2655"/>
        <w:gridCol w:w="3240"/>
        <w:gridCol w:w="1796"/>
        <w:gridCol w:w="2268"/>
        <w:gridCol w:w="567"/>
        <w:gridCol w:w="1762"/>
      </w:tblGrid>
      <w:tr w:rsidR="00AA3536" w:rsidRPr="00614802" w14:paraId="032D1A54" w14:textId="77777777" w:rsidTr="34F59E0A">
        <w:tc>
          <w:tcPr>
            <w:tcW w:w="445" w:type="dxa"/>
          </w:tcPr>
          <w:p w14:paraId="00276226" w14:textId="4E49921F" w:rsidR="00AA3536" w:rsidRPr="00614802" w:rsidRDefault="00AA3536" w:rsidP="001F27A0">
            <w:pPr>
              <w:rPr>
                <w:b/>
              </w:rPr>
            </w:pPr>
            <w:r w:rsidRPr="00614802">
              <w:rPr>
                <w:b/>
              </w:rPr>
              <w:t>w</w:t>
            </w:r>
            <w:r w:rsidR="00FC5363">
              <w:rPr>
                <w:b/>
              </w:rPr>
              <w:t>eek</w:t>
            </w:r>
          </w:p>
        </w:tc>
        <w:tc>
          <w:tcPr>
            <w:tcW w:w="1215" w:type="dxa"/>
          </w:tcPr>
          <w:p w14:paraId="7B497FF9" w14:textId="77777777" w:rsidR="00AA3536" w:rsidRPr="00614802" w:rsidRDefault="00AA3536">
            <w:pPr>
              <w:rPr>
                <w:b/>
              </w:rPr>
            </w:pPr>
            <w:r w:rsidRPr="00614802">
              <w:rPr>
                <w:b/>
              </w:rPr>
              <w:t>datum</w:t>
            </w:r>
          </w:p>
        </w:tc>
        <w:tc>
          <w:tcPr>
            <w:tcW w:w="2655" w:type="dxa"/>
          </w:tcPr>
          <w:p w14:paraId="69C05D83" w14:textId="77777777" w:rsidR="00AA3536" w:rsidRPr="00614802" w:rsidRDefault="00436731">
            <w:pPr>
              <w:rPr>
                <w:b/>
              </w:rPr>
            </w:pPr>
            <w:r>
              <w:rPr>
                <w:b/>
              </w:rPr>
              <w:t>Titel</w:t>
            </w:r>
            <w:r w:rsidR="00AA3536" w:rsidRPr="00614802">
              <w:rPr>
                <w:b/>
              </w:rPr>
              <w:t xml:space="preserve"> </w:t>
            </w:r>
          </w:p>
        </w:tc>
        <w:tc>
          <w:tcPr>
            <w:tcW w:w="3240" w:type="dxa"/>
          </w:tcPr>
          <w:p w14:paraId="4C8DFCD9" w14:textId="77777777" w:rsidR="00AA3536" w:rsidRPr="00614802" w:rsidRDefault="001F27A0">
            <w:pPr>
              <w:rPr>
                <w:b/>
              </w:rPr>
            </w:pPr>
            <w:r>
              <w:rPr>
                <w:b/>
              </w:rPr>
              <w:t>Product student</w:t>
            </w:r>
          </w:p>
        </w:tc>
        <w:tc>
          <w:tcPr>
            <w:tcW w:w="1796" w:type="dxa"/>
          </w:tcPr>
          <w:p w14:paraId="78C6E4D9" w14:textId="055F19BF" w:rsidR="00AA3536" w:rsidRPr="00614802" w:rsidRDefault="11ACE54A" w:rsidP="11ACE54A">
            <w:pPr>
              <w:rPr>
                <w:b/>
                <w:bCs/>
              </w:rPr>
            </w:pPr>
            <w:proofErr w:type="spellStart"/>
            <w:r w:rsidRPr="11ACE54A">
              <w:rPr>
                <w:b/>
                <w:bCs/>
              </w:rPr>
              <w:t>Lijnles</w:t>
            </w:r>
            <w:proofErr w:type="spellEnd"/>
            <w:r w:rsidRPr="11ACE54A">
              <w:rPr>
                <w:b/>
                <w:bCs/>
              </w:rPr>
              <w:t xml:space="preserve"> docenten</w:t>
            </w:r>
          </w:p>
        </w:tc>
        <w:tc>
          <w:tcPr>
            <w:tcW w:w="2268" w:type="dxa"/>
          </w:tcPr>
          <w:p w14:paraId="54E6FE40" w14:textId="77777777" w:rsidR="00AA3536" w:rsidRPr="00614802" w:rsidRDefault="009C6B44">
            <w:pPr>
              <w:rPr>
                <w:b/>
              </w:rPr>
            </w:pPr>
            <w:r w:rsidRPr="00614802">
              <w:rPr>
                <w:b/>
              </w:rPr>
              <w:t>Hybride</w:t>
            </w:r>
            <w:r w:rsidR="00AA3536" w:rsidRPr="00614802">
              <w:rPr>
                <w:b/>
              </w:rPr>
              <w:t xml:space="preserve"> activiteit</w:t>
            </w:r>
          </w:p>
        </w:tc>
        <w:tc>
          <w:tcPr>
            <w:tcW w:w="567" w:type="dxa"/>
          </w:tcPr>
          <w:p w14:paraId="7E9730D0" w14:textId="77777777" w:rsidR="00AA3536" w:rsidRPr="00614802" w:rsidRDefault="00AA3536">
            <w:pPr>
              <w:rPr>
                <w:b/>
              </w:rPr>
            </w:pPr>
            <w:r w:rsidRPr="00614802">
              <w:rPr>
                <w:b/>
              </w:rPr>
              <w:t>Excursie</w:t>
            </w:r>
          </w:p>
        </w:tc>
        <w:tc>
          <w:tcPr>
            <w:tcW w:w="1762" w:type="dxa"/>
          </w:tcPr>
          <w:p w14:paraId="7EBE206B" w14:textId="77777777" w:rsidR="00AA3536" w:rsidRPr="00614802" w:rsidRDefault="00AA3536">
            <w:pPr>
              <w:rPr>
                <w:b/>
              </w:rPr>
            </w:pPr>
            <w:r w:rsidRPr="00614802">
              <w:rPr>
                <w:b/>
              </w:rPr>
              <w:t>Opmerkingen</w:t>
            </w:r>
          </w:p>
        </w:tc>
      </w:tr>
      <w:tr w:rsidR="00C756AF" w:rsidRPr="007F18B5" w14:paraId="593B287A" w14:textId="77777777" w:rsidTr="34F59E0A">
        <w:tc>
          <w:tcPr>
            <w:tcW w:w="445" w:type="dxa"/>
          </w:tcPr>
          <w:p w14:paraId="649841BE" w14:textId="7035FF6B" w:rsidR="00C756AF" w:rsidRDefault="001D2CEF">
            <w:r>
              <w:t>1</w:t>
            </w:r>
          </w:p>
        </w:tc>
        <w:tc>
          <w:tcPr>
            <w:tcW w:w="1215" w:type="dxa"/>
          </w:tcPr>
          <w:p w14:paraId="0A37501D" w14:textId="47BFF47F" w:rsidR="00C756AF" w:rsidRDefault="0012440B">
            <w:r>
              <w:t>1</w:t>
            </w:r>
            <w:r w:rsidR="00E91EE5">
              <w:t xml:space="preserve"> februari</w:t>
            </w:r>
            <w:r w:rsidR="006026C7">
              <w:t xml:space="preserve"> 2020</w:t>
            </w:r>
          </w:p>
        </w:tc>
        <w:tc>
          <w:tcPr>
            <w:tcW w:w="2655" w:type="dxa"/>
          </w:tcPr>
          <w:p w14:paraId="7D3B4DA6" w14:textId="77777777" w:rsidR="00C756AF" w:rsidRDefault="00C756AF">
            <w:r>
              <w:t>Inventarisatie werkzaamheden</w:t>
            </w:r>
          </w:p>
          <w:p w14:paraId="05E1D7CD" w14:textId="1CF4FA84" w:rsidR="00C626EE" w:rsidRDefault="00C626EE"/>
        </w:tc>
        <w:tc>
          <w:tcPr>
            <w:tcW w:w="3240" w:type="dxa"/>
          </w:tcPr>
          <w:p w14:paraId="349D6128" w14:textId="77777777" w:rsidR="00C756AF" w:rsidRDefault="00C756AF">
            <w:r>
              <w:t>Inventarisatie werkzaamheden</w:t>
            </w:r>
          </w:p>
          <w:p w14:paraId="12A2669F" w14:textId="0547F562" w:rsidR="007F18B5" w:rsidRDefault="007F18B5"/>
        </w:tc>
        <w:tc>
          <w:tcPr>
            <w:tcW w:w="1796" w:type="dxa"/>
          </w:tcPr>
          <w:p w14:paraId="5DAB6C7B" w14:textId="638D5CE5" w:rsidR="00C756AF" w:rsidRDefault="00995F2E">
            <w:r>
              <w:t>de Kick-off</w:t>
            </w:r>
            <w:r w:rsidR="00282DE4">
              <w:t xml:space="preserve"> 1 februari 14-16 uur online</w:t>
            </w:r>
          </w:p>
        </w:tc>
        <w:tc>
          <w:tcPr>
            <w:tcW w:w="2268" w:type="dxa"/>
          </w:tcPr>
          <w:p w14:paraId="7BA37E24" w14:textId="77777777" w:rsidR="007F18B5" w:rsidRDefault="0012440B">
            <w:pPr>
              <w:rPr>
                <w:color w:val="FF0000"/>
              </w:rPr>
            </w:pPr>
            <w:r w:rsidRPr="0012440B">
              <w:rPr>
                <w:color w:val="FF0000"/>
              </w:rPr>
              <w:t>Online op T</w:t>
            </w:r>
            <w:r>
              <w:rPr>
                <w:color w:val="FF0000"/>
              </w:rPr>
              <w:t>eams een Kick-off</w:t>
            </w:r>
          </w:p>
          <w:p w14:paraId="73FD485A" w14:textId="77777777" w:rsidR="00132512" w:rsidRDefault="00132512">
            <w:pPr>
              <w:rPr>
                <w:color w:val="FF0000"/>
              </w:rPr>
            </w:pPr>
          </w:p>
          <w:p w14:paraId="0FC517AB" w14:textId="77777777" w:rsidR="00132512" w:rsidRDefault="00132512">
            <w:pPr>
              <w:rPr>
                <w:color w:val="FF0000"/>
              </w:rPr>
            </w:pPr>
            <w:r>
              <w:rPr>
                <w:color w:val="FF0000"/>
              </w:rPr>
              <w:t>Lont levert:</w:t>
            </w:r>
          </w:p>
          <w:p w14:paraId="01E3350C" w14:textId="145ACBE9" w:rsidR="00132512" w:rsidRDefault="00132512">
            <w:pPr>
              <w:rPr>
                <w:color w:val="FF0000"/>
              </w:rPr>
            </w:pPr>
            <w:r>
              <w:rPr>
                <w:color w:val="FF0000"/>
              </w:rPr>
              <w:t>Opnamelijsten en Tekeningen</w:t>
            </w:r>
            <w:r w:rsidR="00A57A31">
              <w:rPr>
                <w:color w:val="FF0000"/>
              </w:rPr>
              <w:t xml:space="preserve"> van het project</w:t>
            </w:r>
          </w:p>
          <w:p w14:paraId="13FC77FC" w14:textId="77777777" w:rsidR="00132512" w:rsidRDefault="00132512">
            <w:pPr>
              <w:rPr>
                <w:color w:val="FF0000"/>
              </w:rPr>
            </w:pPr>
            <w:r>
              <w:rPr>
                <w:color w:val="FF0000"/>
              </w:rPr>
              <w:t>1 persoon per groep kan een woning bezoeken.</w:t>
            </w:r>
          </w:p>
          <w:p w14:paraId="02EB378F" w14:textId="6FAF485C" w:rsidR="00132512" w:rsidRPr="0012440B" w:rsidRDefault="00132512">
            <w:r>
              <w:rPr>
                <w:color w:val="FF0000"/>
              </w:rPr>
              <w:t>Jorrit van der Veen is de projectleider van Lont</w:t>
            </w:r>
          </w:p>
        </w:tc>
        <w:tc>
          <w:tcPr>
            <w:tcW w:w="567" w:type="dxa"/>
          </w:tcPr>
          <w:p w14:paraId="6A05A809" w14:textId="77777777" w:rsidR="00C756AF" w:rsidRPr="0012440B" w:rsidRDefault="00C756AF"/>
        </w:tc>
        <w:tc>
          <w:tcPr>
            <w:tcW w:w="1762" w:type="dxa"/>
          </w:tcPr>
          <w:p w14:paraId="5A39BBE3" w14:textId="14088BC2" w:rsidR="00C756AF" w:rsidRPr="007F18B5" w:rsidRDefault="007F18B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Vrijdag</w:t>
            </w:r>
            <w:proofErr w:type="spellEnd"/>
            <w:r>
              <w:rPr>
                <w:lang w:val="en-US"/>
              </w:rPr>
              <w:t xml:space="preserve"> 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</w:p>
        </w:tc>
      </w:tr>
      <w:tr w:rsidR="00C756AF" w:rsidRPr="007F18B5" w14:paraId="41C8F396" w14:textId="77777777" w:rsidTr="34F59E0A">
        <w:tc>
          <w:tcPr>
            <w:tcW w:w="445" w:type="dxa"/>
          </w:tcPr>
          <w:p w14:paraId="72A3D3EC" w14:textId="77777777" w:rsidR="00C756AF" w:rsidRPr="007F18B5" w:rsidRDefault="00C756AF">
            <w:pPr>
              <w:rPr>
                <w:lang w:val="en-US"/>
              </w:rPr>
            </w:pPr>
          </w:p>
        </w:tc>
        <w:tc>
          <w:tcPr>
            <w:tcW w:w="1215" w:type="dxa"/>
          </w:tcPr>
          <w:p w14:paraId="0D0B940D" w14:textId="77777777" w:rsidR="00C756AF" w:rsidRPr="007F18B5" w:rsidRDefault="00C756AF">
            <w:pPr>
              <w:rPr>
                <w:lang w:val="en-US"/>
              </w:rPr>
            </w:pPr>
          </w:p>
        </w:tc>
        <w:tc>
          <w:tcPr>
            <w:tcW w:w="2655" w:type="dxa"/>
          </w:tcPr>
          <w:p w14:paraId="0E27B00A" w14:textId="77777777" w:rsidR="00C756AF" w:rsidRPr="007F18B5" w:rsidRDefault="00C756AF">
            <w:pPr>
              <w:rPr>
                <w:lang w:val="en-US"/>
              </w:rPr>
            </w:pPr>
          </w:p>
        </w:tc>
        <w:tc>
          <w:tcPr>
            <w:tcW w:w="3240" w:type="dxa"/>
          </w:tcPr>
          <w:p w14:paraId="60061E4C" w14:textId="77777777" w:rsidR="00C756AF" w:rsidRPr="007F18B5" w:rsidRDefault="00C756AF">
            <w:pPr>
              <w:rPr>
                <w:lang w:val="en-US"/>
              </w:rPr>
            </w:pPr>
          </w:p>
        </w:tc>
        <w:tc>
          <w:tcPr>
            <w:tcW w:w="1796" w:type="dxa"/>
          </w:tcPr>
          <w:p w14:paraId="44EAFD9C" w14:textId="77777777" w:rsidR="00C756AF" w:rsidRPr="007F18B5" w:rsidRDefault="00C756AF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B94D5A5" w14:textId="77777777" w:rsidR="00C756AF" w:rsidRPr="007F18B5" w:rsidRDefault="00C756AF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DEEC669" w14:textId="77777777" w:rsidR="00C756AF" w:rsidRPr="007F18B5" w:rsidRDefault="00C756AF">
            <w:pPr>
              <w:rPr>
                <w:lang w:val="en-US"/>
              </w:rPr>
            </w:pPr>
          </w:p>
        </w:tc>
        <w:tc>
          <w:tcPr>
            <w:tcW w:w="1762" w:type="dxa"/>
          </w:tcPr>
          <w:p w14:paraId="3656B9AB" w14:textId="77777777" w:rsidR="00C756AF" w:rsidRPr="007F18B5" w:rsidRDefault="00C756AF">
            <w:pPr>
              <w:rPr>
                <w:lang w:val="en-US"/>
              </w:rPr>
            </w:pPr>
          </w:p>
        </w:tc>
      </w:tr>
      <w:tr w:rsidR="00AA3536" w14:paraId="48901FE8" w14:textId="77777777" w:rsidTr="34F59E0A">
        <w:tc>
          <w:tcPr>
            <w:tcW w:w="445" w:type="dxa"/>
          </w:tcPr>
          <w:p w14:paraId="56B20A0C" w14:textId="032CEC65" w:rsidR="00AA3536" w:rsidRDefault="00310383">
            <w:r>
              <w:t>2</w:t>
            </w:r>
          </w:p>
        </w:tc>
        <w:tc>
          <w:tcPr>
            <w:tcW w:w="1215" w:type="dxa"/>
          </w:tcPr>
          <w:p w14:paraId="45FB0818" w14:textId="2EA33B41" w:rsidR="00AA3536" w:rsidRDefault="0012440B">
            <w:r>
              <w:t>8</w:t>
            </w:r>
            <w:r w:rsidR="00E91EE5">
              <w:t xml:space="preserve"> februari</w:t>
            </w:r>
          </w:p>
        </w:tc>
        <w:tc>
          <w:tcPr>
            <w:tcW w:w="2655" w:type="dxa"/>
          </w:tcPr>
          <w:p w14:paraId="1A1FC3A7" w14:textId="77777777" w:rsidR="00AA3536" w:rsidRDefault="00AA3536">
            <w:r>
              <w:t>Plan van Aanpak</w:t>
            </w:r>
          </w:p>
          <w:p w14:paraId="1C7F132B" w14:textId="2DC32D17" w:rsidR="00E91EE5" w:rsidRDefault="00E91EE5">
            <w:r>
              <w:t>Opname gebouw</w:t>
            </w:r>
          </w:p>
        </w:tc>
        <w:tc>
          <w:tcPr>
            <w:tcW w:w="3240" w:type="dxa"/>
          </w:tcPr>
          <w:p w14:paraId="754EFA5E" w14:textId="77777777" w:rsidR="00AA3536" w:rsidRDefault="001F27A0">
            <w:r>
              <w:t>a)P.A.P.(</w:t>
            </w:r>
            <w:proofErr w:type="spellStart"/>
            <w:r>
              <w:t>Ind</w:t>
            </w:r>
            <w:proofErr w:type="spellEnd"/>
            <w:r>
              <w:t>)</w:t>
            </w:r>
          </w:p>
          <w:p w14:paraId="3E238B3B" w14:textId="77777777" w:rsidR="00E91EE5" w:rsidRDefault="00E91EE5">
            <w:r>
              <w:t>Inspectielijsten</w:t>
            </w:r>
          </w:p>
          <w:p w14:paraId="0C576AC5" w14:textId="0A808567" w:rsidR="00E91EE5" w:rsidRDefault="00E91EE5">
            <w:r>
              <w:t>Opnamerapport</w:t>
            </w:r>
          </w:p>
        </w:tc>
        <w:tc>
          <w:tcPr>
            <w:tcW w:w="1796" w:type="dxa"/>
          </w:tcPr>
          <w:p w14:paraId="049F31CB" w14:textId="3D1A2577" w:rsidR="00AA3536" w:rsidRDefault="00B57A24">
            <w:r>
              <w:t>?</w:t>
            </w:r>
            <w:r w:rsidR="00995F2E">
              <w:t>gaat mee naar de woningen</w:t>
            </w:r>
          </w:p>
        </w:tc>
        <w:tc>
          <w:tcPr>
            <w:tcW w:w="2268" w:type="dxa"/>
          </w:tcPr>
          <w:p w14:paraId="53128261" w14:textId="62F1E1F9" w:rsidR="00AA3536" w:rsidRDefault="00E91EE5">
            <w:r>
              <w:t xml:space="preserve">Opname van een woning van </w:t>
            </w:r>
            <w:proofErr w:type="spellStart"/>
            <w:r>
              <w:t>Elkien</w:t>
            </w:r>
            <w:proofErr w:type="spellEnd"/>
            <w:r>
              <w:t xml:space="preserve"> welke door Lont wordt gerenoveerd .</w:t>
            </w:r>
            <w:r w:rsidR="00995F2E">
              <w:t xml:space="preserve"> Op </w:t>
            </w:r>
            <w:r w:rsidR="00B57A24">
              <w:t>locatie</w:t>
            </w:r>
          </w:p>
        </w:tc>
        <w:tc>
          <w:tcPr>
            <w:tcW w:w="567" w:type="dxa"/>
          </w:tcPr>
          <w:p w14:paraId="62486C05" w14:textId="77777777" w:rsidR="00AA3536" w:rsidRDefault="00AA3536"/>
        </w:tc>
        <w:tc>
          <w:tcPr>
            <w:tcW w:w="1762" w:type="dxa"/>
          </w:tcPr>
          <w:p w14:paraId="4101652C" w14:textId="0391D445" w:rsidR="00AA3536" w:rsidRDefault="00AA3536"/>
        </w:tc>
      </w:tr>
      <w:tr w:rsidR="000D626F" w14:paraId="4B99056E" w14:textId="77777777" w:rsidTr="34F59E0A">
        <w:tc>
          <w:tcPr>
            <w:tcW w:w="445" w:type="dxa"/>
          </w:tcPr>
          <w:p w14:paraId="1299C43A" w14:textId="77777777" w:rsidR="000D626F" w:rsidRDefault="000D626F"/>
        </w:tc>
        <w:tc>
          <w:tcPr>
            <w:tcW w:w="1215" w:type="dxa"/>
          </w:tcPr>
          <w:p w14:paraId="4DDBEF00" w14:textId="77777777" w:rsidR="000D626F" w:rsidRDefault="000D626F"/>
        </w:tc>
        <w:tc>
          <w:tcPr>
            <w:tcW w:w="2655" w:type="dxa"/>
          </w:tcPr>
          <w:p w14:paraId="3461D779" w14:textId="77777777" w:rsidR="000D626F" w:rsidRDefault="000D626F"/>
        </w:tc>
        <w:tc>
          <w:tcPr>
            <w:tcW w:w="3240" w:type="dxa"/>
          </w:tcPr>
          <w:p w14:paraId="3CF2D8B6" w14:textId="77777777" w:rsidR="000D626F" w:rsidRDefault="000D626F"/>
        </w:tc>
        <w:tc>
          <w:tcPr>
            <w:tcW w:w="1796" w:type="dxa"/>
          </w:tcPr>
          <w:p w14:paraId="0FB78278" w14:textId="77777777" w:rsidR="000D626F" w:rsidRDefault="000D626F"/>
        </w:tc>
        <w:tc>
          <w:tcPr>
            <w:tcW w:w="2268" w:type="dxa"/>
          </w:tcPr>
          <w:p w14:paraId="1FC39945" w14:textId="6650C188" w:rsidR="000D626F" w:rsidRDefault="000D626F"/>
        </w:tc>
        <w:tc>
          <w:tcPr>
            <w:tcW w:w="567" w:type="dxa"/>
          </w:tcPr>
          <w:p w14:paraId="0562CB0E" w14:textId="77777777" w:rsidR="000D626F" w:rsidRDefault="000D626F"/>
        </w:tc>
        <w:tc>
          <w:tcPr>
            <w:tcW w:w="1762" w:type="dxa"/>
          </w:tcPr>
          <w:p w14:paraId="34CE0A41" w14:textId="77777777" w:rsidR="000D626F" w:rsidRDefault="000D626F"/>
        </w:tc>
      </w:tr>
      <w:tr w:rsidR="000D626F" w14:paraId="6B699379" w14:textId="77777777" w:rsidTr="34F59E0A">
        <w:tc>
          <w:tcPr>
            <w:tcW w:w="445" w:type="dxa"/>
          </w:tcPr>
          <w:p w14:paraId="3FE9F23F" w14:textId="77777777" w:rsidR="000D626F" w:rsidRDefault="000D626F"/>
        </w:tc>
        <w:tc>
          <w:tcPr>
            <w:tcW w:w="1215" w:type="dxa"/>
          </w:tcPr>
          <w:p w14:paraId="1F72F646" w14:textId="77777777" w:rsidR="000D626F" w:rsidRDefault="000D626F"/>
        </w:tc>
        <w:tc>
          <w:tcPr>
            <w:tcW w:w="2655" w:type="dxa"/>
          </w:tcPr>
          <w:p w14:paraId="08CE6F91" w14:textId="77777777" w:rsidR="000D626F" w:rsidRDefault="000D626F"/>
        </w:tc>
        <w:tc>
          <w:tcPr>
            <w:tcW w:w="3240" w:type="dxa"/>
          </w:tcPr>
          <w:p w14:paraId="61CDCEAD" w14:textId="77777777" w:rsidR="000D626F" w:rsidRDefault="000D626F"/>
        </w:tc>
        <w:tc>
          <w:tcPr>
            <w:tcW w:w="1796" w:type="dxa"/>
          </w:tcPr>
          <w:p w14:paraId="6BB9E253" w14:textId="77777777" w:rsidR="000D626F" w:rsidRDefault="000D626F"/>
        </w:tc>
        <w:tc>
          <w:tcPr>
            <w:tcW w:w="2268" w:type="dxa"/>
          </w:tcPr>
          <w:p w14:paraId="23DE523C" w14:textId="77777777" w:rsidR="000D626F" w:rsidRDefault="000D626F"/>
        </w:tc>
        <w:tc>
          <w:tcPr>
            <w:tcW w:w="567" w:type="dxa"/>
          </w:tcPr>
          <w:p w14:paraId="52E56223" w14:textId="77777777" w:rsidR="000D626F" w:rsidRDefault="000D626F"/>
        </w:tc>
        <w:tc>
          <w:tcPr>
            <w:tcW w:w="1762" w:type="dxa"/>
          </w:tcPr>
          <w:p w14:paraId="07547A01" w14:textId="77777777" w:rsidR="000D626F" w:rsidRDefault="000D626F"/>
        </w:tc>
      </w:tr>
      <w:tr w:rsidR="00202B10" w14:paraId="392248B1" w14:textId="77777777" w:rsidTr="34F59E0A">
        <w:tc>
          <w:tcPr>
            <w:tcW w:w="445" w:type="dxa"/>
          </w:tcPr>
          <w:p w14:paraId="5FCD5EC4" w14:textId="446B7976" w:rsidR="00202B10" w:rsidRDefault="00310383" w:rsidP="00202B10">
            <w:r>
              <w:t>3</w:t>
            </w:r>
          </w:p>
        </w:tc>
        <w:tc>
          <w:tcPr>
            <w:tcW w:w="1215" w:type="dxa"/>
          </w:tcPr>
          <w:p w14:paraId="5043CB0F" w14:textId="52A321B6" w:rsidR="00202B10" w:rsidRDefault="0012440B" w:rsidP="00202B10">
            <w:r>
              <w:t>15</w:t>
            </w:r>
            <w:r w:rsidR="00202B10">
              <w:t xml:space="preserve"> februari</w:t>
            </w:r>
          </w:p>
        </w:tc>
        <w:tc>
          <w:tcPr>
            <w:tcW w:w="2655" w:type="dxa"/>
          </w:tcPr>
          <w:p w14:paraId="29994041" w14:textId="24E165E3" w:rsidR="00202B10" w:rsidRDefault="00202B10" w:rsidP="00202B10">
            <w:r>
              <w:t>6)Vergunning en regelgeving</w:t>
            </w:r>
          </w:p>
        </w:tc>
        <w:tc>
          <w:tcPr>
            <w:tcW w:w="3240" w:type="dxa"/>
          </w:tcPr>
          <w:p w14:paraId="77F46BCC" w14:textId="15762264" w:rsidR="00202B10" w:rsidRDefault="00202B10" w:rsidP="00202B10">
            <w:r>
              <w:t>Onderzoek vergunningen.</w:t>
            </w:r>
          </w:p>
          <w:p w14:paraId="649A689C" w14:textId="77777777" w:rsidR="00202B10" w:rsidRDefault="00202B10" w:rsidP="00202B10"/>
          <w:p w14:paraId="07459315" w14:textId="77777777" w:rsidR="00202B10" w:rsidRDefault="00202B10" w:rsidP="00202B10"/>
        </w:tc>
        <w:tc>
          <w:tcPr>
            <w:tcW w:w="1796" w:type="dxa"/>
          </w:tcPr>
          <w:p w14:paraId="6E475D78" w14:textId="665A54F3" w:rsidR="00202B10" w:rsidRDefault="00B57A24" w:rsidP="00202B10">
            <w:r>
              <w:t>?</w:t>
            </w:r>
            <w:r w:rsidR="00995F2E">
              <w:t>gaat mee naar de gemeente</w:t>
            </w:r>
          </w:p>
          <w:p w14:paraId="325CA875" w14:textId="27B7572A" w:rsidR="0001751C" w:rsidRDefault="0001751C" w:rsidP="00202B10"/>
          <w:p w14:paraId="3F97A4C0" w14:textId="5AFBC0DE" w:rsidR="0001751C" w:rsidRDefault="0001751C" w:rsidP="00202B10">
            <w:r>
              <w:lastRenderedPageBreak/>
              <w:t xml:space="preserve"> </w:t>
            </w:r>
            <w:r w:rsidRPr="00214A82">
              <w:rPr>
                <w:color w:val="FF0000"/>
              </w:rPr>
              <w:t xml:space="preserve">heeft gastles Ronny </w:t>
            </w:r>
            <w:r w:rsidR="0061284C" w:rsidRPr="00214A82">
              <w:rPr>
                <w:color w:val="FF0000"/>
              </w:rPr>
              <w:t>H</w:t>
            </w:r>
            <w:r w:rsidRPr="00214A82">
              <w:rPr>
                <w:color w:val="FF0000"/>
              </w:rPr>
              <w:t>ulst</w:t>
            </w:r>
            <w:r w:rsidR="0061284C" w:rsidRPr="00214A82">
              <w:rPr>
                <w:color w:val="FF0000"/>
              </w:rPr>
              <w:t xml:space="preserve"> op 15 februari </w:t>
            </w:r>
          </w:p>
          <w:p w14:paraId="34C55156" w14:textId="2302F0DE" w:rsidR="0001751C" w:rsidRDefault="0001751C" w:rsidP="00202B10"/>
        </w:tc>
        <w:tc>
          <w:tcPr>
            <w:tcW w:w="2268" w:type="dxa"/>
          </w:tcPr>
          <w:p w14:paraId="047035AC" w14:textId="77777777" w:rsidR="00202B10" w:rsidRPr="00995F2E" w:rsidRDefault="00202B10" w:rsidP="00202B10">
            <w:pPr>
              <w:rPr>
                <w:color w:val="FF0000"/>
              </w:rPr>
            </w:pPr>
            <w:r w:rsidRPr="00995F2E">
              <w:rPr>
                <w:color w:val="FF0000"/>
              </w:rPr>
              <w:lastRenderedPageBreak/>
              <w:t>Gastles Gemeente Leeuwarden</w:t>
            </w:r>
          </w:p>
          <w:p w14:paraId="436B5CB1" w14:textId="5A14C8BA" w:rsidR="003232B6" w:rsidRDefault="00202B10" w:rsidP="003232B6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lastRenderedPageBreak/>
              <w:t xml:space="preserve">Gastles Fauna beheren </w:t>
            </w:r>
            <w:proofErr w:type="spellStart"/>
            <w:r w:rsidRPr="0001751C">
              <w:rPr>
                <w:color w:val="FF0000"/>
              </w:rPr>
              <w:t>Ecoreest</w:t>
            </w:r>
            <w:proofErr w:type="spellEnd"/>
            <w:r w:rsidR="0001751C">
              <w:rPr>
                <w:color w:val="FF0000"/>
              </w:rPr>
              <w:t xml:space="preserve"> </w:t>
            </w:r>
            <w:bookmarkStart w:id="1" w:name="x__Hlk13736195"/>
            <w:r w:rsidR="003232B6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Ronny Huls</w:t>
            </w:r>
            <w:bookmarkEnd w:id="1"/>
          </w:p>
          <w:p w14:paraId="08CFC600" w14:textId="77777777" w:rsidR="003232B6" w:rsidRDefault="003232B6" w:rsidP="003232B6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Adviseur</w:t>
            </w:r>
          </w:p>
          <w:p w14:paraId="25EB9D5B" w14:textId="77777777" w:rsidR="003232B6" w:rsidRDefault="003232B6" w:rsidP="003232B6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5B007E1B" w14:textId="77777777" w:rsidR="003232B6" w:rsidRDefault="003232B6" w:rsidP="003232B6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FF0000"/>
                <w:sz w:val="22"/>
                <w:szCs w:val="22"/>
                <w:lang w:eastAsia="en-US"/>
              </w:rPr>
              <w:drawing>
                <wp:inline distT="0" distB="0" distL="0" distR="0" wp14:anchorId="7DF5A4A9" wp14:editId="53BAEBA4">
                  <wp:extent cx="1104900" cy="6096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2A7AD" w14:textId="77777777" w:rsidR="003232B6" w:rsidRDefault="003232B6" w:rsidP="003232B6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441777D5" w14:textId="77777777" w:rsidR="003232B6" w:rsidRDefault="003232B6" w:rsidP="003232B6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Industrieweg 20, 7921 JP Zuidwolde</w:t>
            </w:r>
          </w:p>
          <w:p w14:paraId="535CF401" w14:textId="77777777" w:rsidR="003232B6" w:rsidRDefault="003232B6" w:rsidP="003232B6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0528 – 37 39 82</w:t>
            </w:r>
          </w:p>
          <w:p w14:paraId="5FC7A8FA" w14:textId="3009AB19" w:rsidR="00202B10" w:rsidRPr="0001751C" w:rsidRDefault="00202B10" w:rsidP="00202B10">
            <w:pPr>
              <w:rPr>
                <w:color w:val="FF0000"/>
              </w:rPr>
            </w:pPr>
          </w:p>
          <w:p w14:paraId="45EC6CA7" w14:textId="153A9B9B" w:rsidR="00202B10" w:rsidRDefault="00202B10" w:rsidP="00202B10"/>
        </w:tc>
        <w:tc>
          <w:tcPr>
            <w:tcW w:w="567" w:type="dxa"/>
          </w:tcPr>
          <w:p w14:paraId="513F579A" w14:textId="77777777" w:rsidR="00202B10" w:rsidRDefault="00202B10" w:rsidP="00202B10">
            <w:r>
              <w:lastRenderedPageBreak/>
              <w:t>Zie Hybride</w:t>
            </w:r>
          </w:p>
        </w:tc>
        <w:tc>
          <w:tcPr>
            <w:tcW w:w="1762" w:type="dxa"/>
          </w:tcPr>
          <w:p w14:paraId="0AE44DD2" w14:textId="77C23F15" w:rsidR="00202B10" w:rsidRDefault="00AE03CE" w:rsidP="00202B10">
            <w:r>
              <w:t xml:space="preserve">Woensdagmiddag 13.30 </w:t>
            </w:r>
            <w:r w:rsidR="00272D74">
              <w:t>Gemeentehuis Oldehoof</w:t>
            </w:r>
            <w:r w:rsidR="001E4DA2">
              <w:t>d</w:t>
            </w:r>
            <w:r w:rsidR="00272D74">
              <w:t>sterke</w:t>
            </w:r>
            <w:r w:rsidR="00272D74">
              <w:lastRenderedPageBreak/>
              <w:t>rkhof 2 te Leeuwarden</w:t>
            </w:r>
          </w:p>
          <w:p w14:paraId="17C33ED6" w14:textId="369D95C7" w:rsidR="0001751C" w:rsidRDefault="0001751C" w:rsidP="00202B10">
            <w:r>
              <w:t>Vrijdag 28 februari gastles</w:t>
            </w:r>
          </w:p>
        </w:tc>
      </w:tr>
      <w:tr w:rsidR="0012440B" w14:paraId="009AA4D2" w14:textId="77777777" w:rsidTr="34F59E0A">
        <w:tc>
          <w:tcPr>
            <w:tcW w:w="445" w:type="dxa"/>
          </w:tcPr>
          <w:p w14:paraId="61B58D3B" w14:textId="77777777" w:rsidR="0012440B" w:rsidRDefault="0012440B" w:rsidP="0012440B"/>
        </w:tc>
        <w:tc>
          <w:tcPr>
            <w:tcW w:w="1215" w:type="dxa"/>
          </w:tcPr>
          <w:p w14:paraId="0CF7EFE5" w14:textId="67BB2D5F" w:rsidR="0012440B" w:rsidRDefault="0012440B" w:rsidP="0012440B">
            <w:r>
              <w:t>22 februari</w:t>
            </w:r>
          </w:p>
        </w:tc>
        <w:tc>
          <w:tcPr>
            <w:tcW w:w="2655" w:type="dxa"/>
          </w:tcPr>
          <w:p w14:paraId="1EBAE768" w14:textId="46295F14" w:rsidR="0012440B" w:rsidRDefault="0012440B" w:rsidP="0012440B">
            <w:r w:rsidRPr="006026C7">
              <w:rPr>
                <w:b/>
              </w:rPr>
              <w:t>Voorjaarsvakantie</w:t>
            </w:r>
          </w:p>
        </w:tc>
        <w:tc>
          <w:tcPr>
            <w:tcW w:w="3240" w:type="dxa"/>
          </w:tcPr>
          <w:p w14:paraId="034C31A3" w14:textId="77777777" w:rsidR="0012440B" w:rsidRDefault="0012440B" w:rsidP="0012440B"/>
        </w:tc>
        <w:tc>
          <w:tcPr>
            <w:tcW w:w="1796" w:type="dxa"/>
          </w:tcPr>
          <w:p w14:paraId="1D18FE2D" w14:textId="77777777" w:rsidR="0012440B" w:rsidRDefault="0012440B" w:rsidP="0012440B"/>
        </w:tc>
        <w:tc>
          <w:tcPr>
            <w:tcW w:w="2268" w:type="dxa"/>
          </w:tcPr>
          <w:p w14:paraId="62DBD485" w14:textId="77777777" w:rsidR="0012440B" w:rsidRPr="00995F2E" w:rsidRDefault="0012440B" w:rsidP="0012440B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2674F0CC" w14:textId="77777777" w:rsidR="0012440B" w:rsidRDefault="0012440B" w:rsidP="0012440B"/>
        </w:tc>
        <w:tc>
          <w:tcPr>
            <w:tcW w:w="1762" w:type="dxa"/>
          </w:tcPr>
          <w:p w14:paraId="6F468CF6" w14:textId="77777777" w:rsidR="0012440B" w:rsidRDefault="0012440B" w:rsidP="0012440B"/>
        </w:tc>
      </w:tr>
      <w:tr w:rsidR="00214A82" w14:paraId="1B840B8C" w14:textId="77777777" w:rsidTr="34F59E0A">
        <w:tc>
          <w:tcPr>
            <w:tcW w:w="445" w:type="dxa"/>
          </w:tcPr>
          <w:p w14:paraId="2598DEE6" w14:textId="00A58F94" w:rsidR="00214A82" w:rsidRPr="00614802" w:rsidRDefault="00214A82" w:rsidP="00214A8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5" w:type="dxa"/>
          </w:tcPr>
          <w:p w14:paraId="6537F28F" w14:textId="2EB7FD9E" w:rsidR="00214A82" w:rsidRDefault="00214A82" w:rsidP="00214A82">
            <w:r>
              <w:t>1 maart</w:t>
            </w:r>
          </w:p>
        </w:tc>
        <w:tc>
          <w:tcPr>
            <w:tcW w:w="2655" w:type="dxa"/>
          </w:tcPr>
          <w:p w14:paraId="19563724" w14:textId="2AB33075" w:rsidR="00214A82" w:rsidRPr="008A60CD" w:rsidRDefault="00214A82" w:rsidP="00214A82">
            <w:pPr>
              <w:rPr>
                <w:i/>
                <w:iCs/>
              </w:rPr>
            </w:pPr>
            <w:r w:rsidRPr="008A60CD">
              <w:rPr>
                <w:i/>
                <w:iCs/>
              </w:rPr>
              <w:t>7)Bouwgebreken</w:t>
            </w:r>
          </w:p>
        </w:tc>
        <w:tc>
          <w:tcPr>
            <w:tcW w:w="3240" w:type="dxa"/>
          </w:tcPr>
          <w:p w14:paraId="6A228692" w14:textId="229CF3F6" w:rsidR="00214A82" w:rsidRPr="008A60CD" w:rsidRDefault="00214A82" w:rsidP="00214A82">
            <w:pPr>
              <w:rPr>
                <w:i/>
                <w:iCs/>
              </w:rPr>
            </w:pPr>
            <w:r w:rsidRPr="008A60CD">
              <w:rPr>
                <w:i/>
                <w:iCs/>
              </w:rPr>
              <w:t>a)Oorzaken van luchtlekken (</w:t>
            </w:r>
            <w:proofErr w:type="spellStart"/>
            <w:r w:rsidRPr="008A60CD">
              <w:rPr>
                <w:i/>
                <w:iCs/>
              </w:rPr>
              <w:t>Ind</w:t>
            </w:r>
            <w:proofErr w:type="spellEnd"/>
            <w:r w:rsidRPr="008A60CD">
              <w:rPr>
                <w:i/>
                <w:iCs/>
              </w:rPr>
              <w:t>)</w:t>
            </w:r>
          </w:p>
          <w:p w14:paraId="68F5D4DC" w14:textId="356FF480" w:rsidR="00214A82" w:rsidRPr="008A60CD" w:rsidRDefault="00214A82" w:rsidP="00214A82">
            <w:pPr>
              <w:rPr>
                <w:i/>
                <w:iCs/>
              </w:rPr>
            </w:pPr>
            <w:r w:rsidRPr="008A60CD">
              <w:rPr>
                <w:i/>
                <w:iCs/>
              </w:rPr>
              <w:t>b)Advies van maatregelen (</w:t>
            </w:r>
            <w:proofErr w:type="spellStart"/>
            <w:r w:rsidRPr="008A60CD">
              <w:rPr>
                <w:i/>
                <w:iCs/>
              </w:rPr>
              <w:t>ind</w:t>
            </w:r>
            <w:proofErr w:type="spellEnd"/>
            <w:r w:rsidRPr="008A60CD">
              <w:rPr>
                <w:i/>
                <w:iCs/>
              </w:rPr>
              <w:t>)</w:t>
            </w:r>
          </w:p>
          <w:p w14:paraId="055E3A9F" w14:textId="2F8F1D76" w:rsidR="00214A82" w:rsidRPr="008A60CD" w:rsidRDefault="00214A82" w:rsidP="00214A82">
            <w:pPr>
              <w:rPr>
                <w:i/>
                <w:iCs/>
              </w:rPr>
            </w:pPr>
            <w:r w:rsidRPr="008A60CD">
              <w:rPr>
                <w:i/>
                <w:iCs/>
              </w:rPr>
              <w:t>c)Kostenberekening(</w:t>
            </w:r>
            <w:proofErr w:type="spellStart"/>
            <w:r w:rsidRPr="008A60CD">
              <w:rPr>
                <w:i/>
                <w:iCs/>
              </w:rPr>
              <w:t>Proct</w:t>
            </w:r>
            <w:proofErr w:type="spellEnd"/>
            <w:r w:rsidRPr="008A60CD">
              <w:rPr>
                <w:i/>
                <w:iCs/>
              </w:rPr>
              <w:t>)</w:t>
            </w:r>
          </w:p>
          <w:p w14:paraId="206A08CB" w14:textId="1B0C2BB5" w:rsidR="00214A82" w:rsidRPr="008A60CD" w:rsidRDefault="00214A82" w:rsidP="00214A82">
            <w:pPr>
              <w:rPr>
                <w:i/>
                <w:iCs/>
              </w:rPr>
            </w:pPr>
            <w:r w:rsidRPr="008A60CD">
              <w:rPr>
                <w:i/>
                <w:iCs/>
              </w:rPr>
              <w:t>d)Verantwoording advies (</w:t>
            </w:r>
            <w:proofErr w:type="spellStart"/>
            <w:r w:rsidRPr="008A60CD">
              <w:rPr>
                <w:i/>
                <w:iCs/>
              </w:rPr>
              <w:t>ind</w:t>
            </w:r>
            <w:proofErr w:type="spellEnd"/>
            <w:r w:rsidRPr="008A60CD">
              <w:rPr>
                <w:i/>
                <w:iCs/>
              </w:rPr>
              <w:t>)</w:t>
            </w:r>
          </w:p>
          <w:p w14:paraId="6DFB9E20" w14:textId="77777777" w:rsidR="00214A82" w:rsidRPr="008A60CD" w:rsidRDefault="00214A82" w:rsidP="00214A82">
            <w:pPr>
              <w:rPr>
                <w:i/>
                <w:iCs/>
              </w:rPr>
            </w:pPr>
          </w:p>
        </w:tc>
        <w:tc>
          <w:tcPr>
            <w:tcW w:w="1796" w:type="dxa"/>
          </w:tcPr>
          <w:p w14:paraId="1878A59F" w14:textId="7F5AA361" w:rsidR="00214A82" w:rsidRPr="008A60CD" w:rsidRDefault="00214A82" w:rsidP="00214A82">
            <w:pPr>
              <w:rPr>
                <w:i/>
                <w:iCs/>
              </w:rPr>
            </w:pPr>
            <w:r>
              <w:t>Heeft toegezegd</w:t>
            </w:r>
          </w:p>
        </w:tc>
        <w:tc>
          <w:tcPr>
            <w:tcW w:w="2268" w:type="dxa"/>
          </w:tcPr>
          <w:p w14:paraId="7C55C2F6" w14:textId="0DD3595F" w:rsidR="00214A82" w:rsidRPr="008A60CD" w:rsidRDefault="00214A82" w:rsidP="00214A82">
            <w:pPr>
              <w:rPr>
                <w:i/>
                <w:iCs/>
              </w:rPr>
            </w:pPr>
            <w:proofErr w:type="spellStart"/>
            <w:r w:rsidRPr="00310383">
              <w:rPr>
                <w:color w:val="92D050"/>
              </w:rPr>
              <w:t>Nivo</w:t>
            </w:r>
            <w:proofErr w:type="spellEnd"/>
            <w:r w:rsidRPr="00310383">
              <w:rPr>
                <w:color w:val="92D050"/>
              </w:rPr>
              <w:t xml:space="preserve"> Gastles over Asbestsanering</w:t>
            </w:r>
            <w:r>
              <w:t>.</w:t>
            </w:r>
          </w:p>
        </w:tc>
        <w:tc>
          <w:tcPr>
            <w:tcW w:w="567" w:type="dxa"/>
          </w:tcPr>
          <w:p w14:paraId="70DF9E56" w14:textId="77777777" w:rsidR="00214A82" w:rsidRPr="008A60CD" w:rsidRDefault="00214A82" w:rsidP="00214A82">
            <w:pPr>
              <w:rPr>
                <w:i/>
                <w:iCs/>
              </w:rPr>
            </w:pPr>
          </w:p>
        </w:tc>
        <w:tc>
          <w:tcPr>
            <w:tcW w:w="1762" w:type="dxa"/>
          </w:tcPr>
          <w:p w14:paraId="44E871BC" w14:textId="0AD5AC59" w:rsidR="00214A82" w:rsidRPr="008A60CD" w:rsidRDefault="00214A82" w:rsidP="00214A82">
            <w:pPr>
              <w:rPr>
                <w:i/>
                <w:iCs/>
                <w:color w:val="70AD47" w:themeColor="accent6"/>
              </w:rPr>
            </w:pPr>
            <w:r w:rsidRPr="008A60CD">
              <w:rPr>
                <w:i/>
                <w:iCs/>
                <w:color w:val="70AD47" w:themeColor="accent6"/>
              </w:rPr>
              <w:t>Datum nog plannen</w:t>
            </w:r>
          </w:p>
        </w:tc>
      </w:tr>
      <w:tr w:rsidR="00214A82" w14:paraId="38A02E0E" w14:textId="77777777" w:rsidTr="34F59E0A">
        <w:tc>
          <w:tcPr>
            <w:tcW w:w="445" w:type="dxa"/>
          </w:tcPr>
          <w:p w14:paraId="2AAE2F1B" w14:textId="77777777" w:rsidR="00214A82" w:rsidRDefault="00214A82" w:rsidP="00214A82"/>
        </w:tc>
        <w:tc>
          <w:tcPr>
            <w:tcW w:w="1215" w:type="dxa"/>
          </w:tcPr>
          <w:p w14:paraId="7751E610" w14:textId="77777777" w:rsidR="00214A82" w:rsidRDefault="00214A82" w:rsidP="00214A82"/>
        </w:tc>
        <w:tc>
          <w:tcPr>
            <w:tcW w:w="2655" w:type="dxa"/>
          </w:tcPr>
          <w:p w14:paraId="1BF3EA0D" w14:textId="77777777" w:rsidR="00214A82" w:rsidRDefault="00214A82" w:rsidP="00214A82"/>
        </w:tc>
        <w:tc>
          <w:tcPr>
            <w:tcW w:w="3240" w:type="dxa"/>
          </w:tcPr>
          <w:p w14:paraId="7766C079" w14:textId="77777777" w:rsidR="00214A82" w:rsidRDefault="00214A82" w:rsidP="00214A82"/>
        </w:tc>
        <w:tc>
          <w:tcPr>
            <w:tcW w:w="1796" w:type="dxa"/>
          </w:tcPr>
          <w:p w14:paraId="3BF2D44C" w14:textId="77777777" w:rsidR="00214A82" w:rsidRDefault="00214A82" w:rsidP="00214A82"/>
        </w:tc>
        <w:tc>
          <w:tcPr>
            <w:tcW w:w="2268" w:type="dxa"/>
          </w:tcPr>
          <w:p w14:paraId="6DC748A4" w14:textId="77777777" w:rsidR="00214A82" w:rsidRDefault="00214A82" w:rsidP="00214A82"/>
        </w:tc>
        <w:tc>
          <w:tcPr>
            <w:tcW w:w="567" w:type="dxa"/>
          </w:tcPr>
          <w:p w14:paraId="113A9E09" w14:textId="77777777" w:rsidR="00214A82" w:rsidRDefault="00214A82" w:rsidP="00214A82"/>
        </w:tc>
        <w:tc>
          <w:tcPr>
            <w:tcW w:w="1762" w:type="dxa"/>
          </w:tcPr>
          <w:p w14:paraId="10CD8CD3" w14:textId="77777777" w:rsidR="00214A82" w:rsidRDefault="00214A82" w:rsidP="00214A82"/>
        </w:tc>
      </w:tr>
      <w:tr w:rsidR="00214A82" w14:paraId="10A451D0" w14:textId="77777777" w:rsidTr="34F59E0A">
        <w:tc>
          <w:tcPr>
            <w:tcW w:w="445" w:type="dxa"/>
          </w:tcPr>
          <w:p w14:paraId="78941E47" w14:textId="663D59C7" w:rsidR="00214A82" w:rsidRDefault="00214A82" w:rsidP="00214A82">
            <w:r w:rsidRPr="00614802">
              <w:rPr>
                <w:b/>
              </w:rPr>
              <w:t>w</w:t>
            </w:r>
          </w:p>
        </w:tc>
        <w:tc>
          <w:tcPr>
            <w:tcW w:w="1215" w:type="dxa"/>
          </w:tcPr>
          <w:p w14:paraId="17AD93B2" w14:textId="5AAA03C1" w:rsidR="00214A82" w:rsidRDefault="00214A82" w:rsidP="00214A82">
            <w:r w:rsidRPr="00614802">
              <w:rPr>
                <w:b/>
              </w:rPr>
              <w:t>datum</w:t>
            </w:r>
          </w:p>
        </w:tc>
        <w:tc>
          <w:tcPr>
            <w:tcW w:w="2655" w:type="dxa"/>
          </w:tcPr>
          <w:p w14:paraId="499DAB29" w14:textId="1E2404BF" w:rsidR="00214A82" w:rsidRDefault="00214A82" w:rsidP="00214A82">
            <w:r>
              <w:rPr>
                <w:b/>
              </w:rPr>
              <w:t>Titel</w:t>
            </w:r>
            <w:r w:rsidRPr="00614802">
              <w:rPr>
                <w:b/>
              </w:rPr>
              <w:t xml:space="preserve"> </w:t>
            </w:r>
          </w:p>
        </w:tc>
        <w:tc>
          <w:tcPr>
            <w:tcW w:w="3240" w:type="dxa"/>
          </w:tcPr>
          <w:p w14:paraId="0DE4B5B7" w14:textId="66D6C85C" w:rsidR="00214A82" w:rsidRDefault="00214A82" w:rsidP="00214A82">
            <w:r>
              <w:rPr>
                <w:b/>
              </w:rPr>
              <w:t>Product student</w:t>
            </w:r>
          </w:p>
        </w:tc>
        <w:tc>
          <w:tcPr>
            <w:tcW w:w="1796" w:type="dxa"/>
          </w:tcPr>
          <w:p w14:paraId="35790CE3" w14:textId="72AB1F34" w:rsidR="00214A82" w:rsidRDefault="00214A82" w:rsidP="00214A82">
            <w:proofErr w:type="spellStart"/>
            <w:r w:rsidRPr="00614802">
              <w:rPr>
                <w:b/>
              </w:rPr>
              <w:t>Lijnles</w:t>
            </w:r>
            <w:proofErr w:type="spellEnd"/>
            <w:r w:rsidRPr="00614802">
              <w:rPr>
                <w:b/>
              </w:rPr>
              <w:t xml:space="preserve"> docent</w:t>
            </w:r>
          </w:p>
        </w:tc>
        <w:tc>
          <w:tcPr>
            <w:tcW w:w="2268" w:type="dxa"/>
          </w:tcPr>
          <w:p w14:paraId="66204FF1" w14:textId="29D909F9" w:rsidR="00214A82" w:rsidRDefault="00214A82" w:rsidP="00214A82">
            <w:r w:rsidRPr="00614802">
              <w:rPr>
                <w:b/>
              </w:rPr>
              <w:t>Hybride activiteit</w:t>
            </w:r>
          </w:p>
        </w:tc>
        <w:tc>
          <w:tcPr>
            <w:tcW w:w="567" w:type="dxa"/>
          </w:tcPr>
          <w:p w14:paraId="2DBF0D7D" w14:textId="06606782" w:rsidR="00214A82" w:rsidRDefault="00214A82" w:rsidP="00214A82">
            <w:r w:rsidRPr="00614802">
              <w:rPr>
                <w:b/>
              </w:rPr>
              <w:t>Excursie</w:t>
            </w:r>
          </w:p>
        </w:tc>
        <w:tc>
          <w:tcPr>
            <w:tcW w:w="1762" w:type="dxa"/>
          </w:tcPr>
          <w:p w14:paraId="35C9FE48" w14:textId="42D006EB" w:rsidR="00214A82" w:rsidRDefault="00214A82" w:rsidP="00214A82">
            <w:r w:rsidRPr="00614802">
              <w:rPr>
                <w:b/>
              </w:rPr>
              <w:t>Opmerkingen</w:t>
            </w:r>
          </w:p>
        </w:tc>
      </w:tr>
      <w:tr w:rsidR="00214A82" w14:paraId="128F9802" w14:textId="77777777" w:rsidTr="34F59E0A">
        <w:tc>
          <w:tcPr>
            <w:tcW w:w="445" w:type="dxa"/>
          </w:tcPr>
          <w:p w14:paraId="29B4EA11" w14:textId="7D382A01" w:rsidR="00214A82" w:rsidRDefault="00214A82" w:rsidP="00214A82"/>
        </w:tc>
        <w:tc>
          <w:tcPr>
            <w:tcW w:w="1215" w:type="dxa"/>
          </w:tcPr>
          <w:p w14:paraId="6B62F1B3" w14:textId="77777777" w:rsidR="00214A82" w:rsidRDefault="00214A82" w:rsidP="00214A82"/>
        </w:tc>
        <w:tc>
          <w:tcPr>
            <w:tcW w:w="2655" w:type="dxa"/>
          </w:tcPr>
          <w:p w14:paraId="71F17A7E" w14:textId="16EF70CF" w:rsidR="00214A82" w:rsidRDefault="00214A82" w:rsidP="00214A82">
            <w:r>
              <w:t>8)PVE</w:t>
            </w:r>
            <w:r w:rsidR="0044589B">
              <w:t xml:space="preserve"> PP lont</w:t>
            </w:r>
          </w:p>
        </w:tc>
        <w:tc>
          <w:tcPr>
            <w:tcW w:w="3240" w:type="dxa"/>
          </w:tcPr>
          <w:p w14:paraId="02F2C34E" w14:textId="5242CBFE" w:rsidR="00214A82" w:rsidRDefault="00214A82" w:rsidP="00214A82"/>
        </w:tc>
        <w:tc>
          <w:tcPr>
            <w:tcW w:w="1796" w:type="dxa"/>
          </w:tcPr>
          <w:p w14:paraId="680A4E5D" w14:textId="6ADC4653" w:rsidR="00214A82" w:rsidRDefault="00214A82" w:rsidP="00214A82"/>
        </w:tc>
        <w:tc>
          <w:tcPr>
            <w:tcW w:w="2268" w:type="dxa"/>
          </w:tcPr>
          <w:p w14:paraId="19219836" w14:textId="4EC807B3" w:rsidR="00214A82" w:rsidRDefault="00214A82" w:rsidP="00214A82">
            <w:r>
              <w:t>.</w:t>
            </w:r>
          </w:p>
        </w:tc>
        <w:tc>
          <w:tcPr>
            <w:tcW w:w="567" w:type="dxa"/>
          </w:tcPr>
          <w:p w14:paraId="296FEF7D" w14:textId="77777777" w:rsidR="00214A82" w:rsidRDefault="00214A82" w:rsidP="00214A82"/>
        </w:tc>
        <w:tc>
          <w:tcPr>
            <w:tcW w:w="1762" w:type="dxa"/>
          </w:tcPr>
          <w:p w14:paraId="7194DBDC" w14:textId="77777777" w:rsidR="00214A82" w:rsidRDefault="00214A82" w:rsidP="00214A82"/>
        </w:tc>
      </w:tr>
      <w:tr w:rsidR="00214A82" w14:paraId="769D0D3C" w14:textId="77777777" w:rsidTr="34F59E0A">
        <w:tc>
          <w:tcPr>
            <w:tcW w:w="445" w:type="dxa"/>
          </w:tcPr>
          <w:p w14:paraId="54CD245A" w14:textId="77777777" w:rsidR="00214A82" w:rsidRDefault="00214A82" w:rsidP="00214A82"/>
        </w:tc>
        <w:tc>
          <w:tcPr>
            <w:tcW w:w="1215" w:type="dxa"/>
          </w:tcPr>
          <w:p w14:paraId="1231BE67" w14:textId="77777777" w:rsidR="00214A82" w:rsidRDefault="00214A82" w:rsidP="00214A82"/>
        </w:tc>
        <w:tc>
          <w:tcPr>
            <w:tcW w:w="2655" w:type="dxa"/>
          </w:tcPr>
          <w:p w14:paraId="36FEB5B0" w14:textId="77777777" w:rsidR="00214A82" w:rsidRDefault="00214A82" w:rsidP="00214A82"/>
        </w:tc>
        <w:tc>
          <w:tcPr>
            <w:tcW w:w="3240" w:type="dxa"/>
          </w:tcPr>
          <w:p w14:paraId="30D7AA69" w14:textId="77777777" w:rsidR="00214A82" w:rsidRDefault="00214A82" w:rsidP="00214A82"/>
        </w:tc>
        <w:tc>
          <w:tcPr>
            <w:tcW w:w="1796" w:type="dxa"/>
          </w:tcPr>
          <w:p w14:paraId="7196D064" w14:textId="77777777" w:rsidR="00214A82" w:rsidRDefault="00214A82" w:rsidP="00214A82"/>
        </w:tc>
        <w:tc>
          <w:tcPr>
            <w:tcW w:w="2268" w:type="dxa"/>
          </w:tcPr>
          <w:p w14:paraId="34FF1C98" w14:textId="77777777" w:rsidR="00214A82" w:rsidRDefault="00214A82" w:rsidP="00214A82"/>
        </w:tc>
        <w:tc>
          <w:tcPr>
            <w:tcW w:w="567" w:type="dxa"/>
          </w:tcPr>
          <w:p w14:paraId="6D072C0D" w14:textId="77777777" w:rsidR="00214A82" w:rsidRDefault="00214A82" w:rsidP="00214A82"/>
        </w:tc>
        <w:tc>
          <w:tcPr>
            <w:tcW w:w="1762" w:type="dxa"/>
          </w:tcPr>
          <w:p w14:paraId="48A21919" w14:textId="77777777" w:rsidR="00214A82" w:rsidRDefault="00214A82" w:rsidP="00214A82"/>
        </w:tc>
      </w:tr>
      <w:tr w:rsidR="00214A82" w14:paraId="69DBE5DA" w14:textId="77777777" w:rsidTr="34F59E0A">
        <w:tc>
          <w:tcPr>
            <w:tcW w:w="445" w:type="dxa"/>
          </w:tcPr>
          <w:p w14:paraId="6937C845" w14:textId="6D012495" w:rsidR="00214A82" w:rsidRDefault="00214A82" w:rsidP="00214A82">
            <w:r>
              <w:t>5</w:t>
            </w:r>
          </w:p>
        </w:tc>
        <w:tc>
          <w:tcPr>
            <w:tcW w:w="1215" w:type="dxa"/>
          </w:tcPr>
          <w:p w14:paraId="1C0AEDD0" w14:textId="29E8CE3D" w:rsidR="00214A82" w:rsidRDefault="00214A82" w:rsidP="00214A82">
            <w:r>
              <w:t>8 maart</w:t>
            </w:r>
          </w:p>
        </w:tc>
        <w:tc>
          <w:tcPr>
            <w:tcW w:w="2655" w:type="dxa"/>
          </w:tcPr>
          <w:p w14:paraId="6A5209DE" w14:textId="40A205F0" w:rsidR="00214A82" w:rsidRDefault="00214A82" w:rsidP="00214A82">
            <w:r>
              <w:t xml:space="preserve">9 )Herontwerp </w:t>
            </w:r>
          </w:p>
        </w:tc>
        <w:tc>
          <w:tcPr>
            <w:tcW w:w="3240" w:type="dxa"/>
          </w:tcPr>
          <w:p w14:paraId="50F25DB2" w14:textId="271FAA61" w:rsidR="00214A82" w:rsidRDefault="00214A82" w:rsidP="00214A82">
            <w:r>
              <w:t>a)Overzicht voorgeschreven kwaliteitsnormen(</w:t>
            </w:r>
            <w:proofErr w:type="spellStart"/>
            <w:r>
              <w:t>inv</w:t>
            </w:r>
            <w:proofErr w:type="spellEnd"/>
            <w:r>
              <w:t>)</w:t>
            </w:r>
          </w:p>
          <w:p w14:paraId="21BD74D9" w14:textId="44D4CE68" w:rsidR="00214A82" w:rsidRDefault="00214A82" w:rsidP="00214A82">
            <w:r>
              <w:t>b)Schema kwaliteitsnormen (</w:t>
            </w:r>
            <w:proofErr w:type="spellStart"/>
            <w:r>
              <w:t>ind</w:t>
            </w:r>
            <w:proofErr w:type="spellEnd"/>
            <w:r>
              <w:t>)</w:t>
            </w:r>
          </w:p>
          <w:p w14:paraId="68518A86" w14:textId="4F025F37" w:rsidR="00214A82" w:rsidRDefault="00214A82" w:rsidP="00214A82"/>
        </w:tc>
        <w:tc>
          <w:tcPr>
            <w:tcW w:w="1796" w:type="dxa"/>
          </w:tcPr>
          <w:p w14:paraId="1B3C20B5" w14:textId="1AF459EF" w:rsidR="00214A82" w:rsidRDefault="00214A82" w:rsidP="00214A82"/>
        </w:tc>
        <w:tc>
          <w:tcPr>
            <w:tcW w:w="2268" w:type="dxa"/>
          </w:tcPr>
          <w:p w14:paraId="6CBF740D" w14:textId="075D222A" w:rsidR="00214A82" w:rsidRDefault="00214A82" w:rsidP="00214A82"/>
        </w:tc>
        <w:tc>
          <w:tcPr>
            <w:tcW w:w="567" w:type="dxa"/>
          </w:tcPr>
          <w:p w14:paraId="07D40EB0" w14:textId="77777777" w:rsidR="00214A82" w:rsidRDefault="00214A82" w:rsidP="00214A82"/>
        </w:tc>
        <w:tc>
          <w:tcPr>
            <w:tcW w:w="1762" w:type="dxa"/>
          </w:tcPr>
          <w:p w14:paraId="6D442211" w14:textId="77777777" w:rsidR="00214A82" w:rsidRDefault="00214A82" w:rsidP="00214A82"/>
        </w:tc>
      </w:tr>
      <w:tr w:rsidR="00214A82" w14:paraId="287845B6" w14:textId="77777777" w:rsidTr="34F59E0A">
        <w:tc>
          <w:tcPr>
            <w:tcW w:w="445" w:type="dxa"/>
          </w:tcPr>
          <w:p w14:paraId="2DCD3EC0" w14:textId="77777777" w:rsidR="00214A82" w:rsidRDefault="00214A82" w:rsidP="00214A82"/>
        </w:tc>
        <w:tc>
          <w:tcPr>
            <w:tcW w:w="1215" w:type="dxa"/>
          </w:tcPr>
          <w:p w14:paraId="35ED181A" w14:textId="77777777" w:rsidR="00214A82" w:rsidRDefault="00214A82" w:rsidP="00214A82"/>
        </w:tc>
        <w:tc>
          <w:tcPr>
            <w:tcW w:w="2655" w:type="dxa"/>
          </w:tcPr>
          <w:p w14:paraId="63C27ACE" w14:textId="77777777" w:rsidR="00214A82" w:rsidRDefault="00214A82" w:rsidP="00214A82"/>
        </w:tc>
        <w:tc>
          <w:tcPr>
            <w:tcW w:w="3240" w:type="dxa"/>
          </w:tcPr>
          <w:p w14:paraId="36EE171D" w14:textId="77777777" w:rsidR="00214A82" w:rsidRDefault="00214A82" w:rsidP="00214A82"/>
        </w:tc>
        <w:tc>
          <w:tcPr>
            <w:tcW w:w="1796" w:type="dxa"/>
          </w:tcPr>
          <w:p w14:paraId="66F98B0D" w14:textId="77777777" w:rsidR="00214A82" w:rsidRDefault="00214A82" w:rsidP="00214A82"/>
        </w:tc>
        <w:tc>
          <w:tcPr>
            <w:tcW w:w="2268" w:type="dxa"/>
          </w:tcPr>
          <w:p w14:paraId="0E58518F" w14:textId="77777777" w:rsidR="00214A82" w:rsidRDefault="00214A82" w:rsidP="00214A82"/>
        </w:tc>
        <w:tc>
          <w:tcPr>
            <w:tcW w:w="567" w:type="dxa"/>
          </w:tcPr>
          <w:p w14:paraId="6D3D9AA3" w14:textId="77777777" w:rsidR="00214A82" w:rsidRDefault="00214A82" w:rsidP="00214A82"/>
        </w:tc>
        <w:tc>
          <w:tcPr>
            <w:tcW w:w="1762" w:type="dxa"/>
          </w:tcPr>
          <w:p w14:paraId="6F624830" w14:textId="77777777" w:rsidR="00214A82" w:rsidRDefault="00214A82" w:rsidP="00214A82"/>
        </w:tc>
      </w:tr>
      <w:tr w:rsidR="00214A82" w14:paraId="1FA49AE3" w14:textId="77777777" w:rsidTr="34F59E0A">
        <w:tc>
          <w:tcPr>
            <w:tcW w:w="445" w:type="dxa"/>
          </w:tcPr>
          <w:p w14:paraId="1D882C00" w14:textId="3435A80E" w:rsidR="00214A82" w:rsidRDefault="00214A82" w:rsidP="00214A82">
            <w:r>
              <w:lastRenderedPageBreak/>
              <w:t>6</w:t>
            </w:r>
          </w:p>
        </w:tc>
        <w:tc>
          <w:tcPr>
            <w:tcW w:w="1215" w:type="dxa"/>
          </w:tcPr>
          <w:p w14:paraId="0C0CCC40" w14:textId="2F72B79D" w:rsidR="00214A82" w:rsidRDefault="00214A82" w:rsidP="00214A82">
            <w:r>
              <w:t>15 maart</w:t>
            </w:r>
          </w:p>
        </w:tc>
        <w:tc>
          <w:tcPr>
            <w:tcW w:w="2655" w:type="dxa"/>
          </w:tcPr>
          <w:p w14:paraId="62047B54" w14:textId="7BE1FD82" w:rsidR="00214A82" w:rsidRDefault="00214A82" w:rsidP="00214A82">
            <w:r>
              <w:t>10/11 Maatwerkplan/Keuzemogelijkheden maatregelen</w:t>
            </w:r>
          </w:p>
        </w:tc>
        <w:tc>
          <w:tcPr>
            <w:tcW w:w="3240" w:type="dxa"/>
          </w:tcPr>
          <w:p w14:paraId="6EC95CC3" w14:textId="3C3AAC58" w:rsidR="00214A82" w:rsidRDefault="00214A82" w:rsidP="00214A82">
            <w:r>
              <w:t xml:space="preserve">a)Checklist Bouwbesluit </w:t>
            </w:r>
          </w:p>
          <w:p w14:paraId="3DF895E8" w14:textId="574B231C" w:rsidR="00214A82" w:rsidRDefault="00214A82" w:rsidP="00214A82">
            <w:r>
              <w:t>b)Voorstel Tekening herontwerp (</w:t>
            </w:r>
            <w:proofErr w:type="spellStart"/>
            <w:r>
              <w:t>ind</w:t>
            </w:r>
            <w:proofErr w:type="spellEnd"/>
            <w:r>
              <w:t>)</w:t>
            </w:r>
          </w:p>
          <w:p w14:paraId="049BC2DF" w14:textId="24237F8C" w:rsidR="00214A82" w:rsidRDefault="00214A82" w:rsidP="00214A82">
            <w:r>
              <w:t xml:space="preserve">c)Kostenraming herontwerp programma </w:t>
            </w:r>
          </w:p>
          <w:p w14:paraId="60FC3BAD" w14:textId="77777777" w:rsidR="00214A82" w:rsidRDefault="00214A82" w:rsidP="00214A82"/>
        </w:tc>
        <w:tc>
          <w:tcPr>
            <w:tcW w:w="1796" w:type="dxa"/>
          </w:tcPr>
          <w:p w14:paraId="40BD7591" w14:textId="77777777" w:rsidR="00214A82" w:rsidRPr="001D2CEF" w:rsidRDefault="00214A82" w:rsidP="00214A82">
            <w:pPr>
              <w:rPr>
                <w:color w:val="70AD47" w:themeColor="accent6"/>
              </w:rPr>
            </w:pPr>
            <w:r w:rsidRPr="001D2CEF">
              <w:rPr>
                <w:color w:val="70AD47" w:themeColor="accent6"/>
              </w:rPr>
              <w:t>Bouwfysica en bouwbesluit</w:t>
            </w:r>
          </w:p>
          <w:p w14:paraId="478A46D8" w14:textId="539197E7" w:rsidR="00214A82" w:rsidRPr="001D2CEF" w:rsidRDefault="00214A82" w:rsidP="00214A82">
            <w:pPr>
              <w:rPr>
                <w:color w:val="70AD47" w:themeColor="accent6"/>
              </w:rPr>
            </w:pPr>
            <w:r w:rsidRPr="001D2CEF">
              <w:rPr>
                <w:color w:val="70AD47" w:themeColor="accent6"/>
              </w:rPr>
              <w:t>Nog regelen</w:t>
            </w:r>
          </w:p>
        </w:tc>
        <w:tc>
          <w:tcPr>
            <w:tcW w:w="2268" w:type="dxa"/>
          </w:tcPr>
          <w:p w14:paraId="79F1F340" w14:textId="77777777" w:rsidR="00214A82" w:rsidRDefault="00214A82" w:rsidP="00214A82">
            <w:pPr>
              <w:rPr>
                <w:color w:val="92D050"/>
              </w:rPr>
            </w:pPr>
            <w:r w:rsidRPr="0001751C">
              <w:rPr>
                <w:color w:val="92D050"/>
              </w:rPr>
              <w:t>Gastles Lont (nog regelen)</w:t>
            </w:r>
          </w:p>
          <w:p w14:paraId="1ECCB4FF" w14:textId="6354739E" w:rsidR="00214A82" w:rsidRDefault="00214A82" w:rsidP="00214A82"/>
        </w:tc>
        <w:tc>
          <w:tcPr>
            <w:tcW w:w="567" w:type="dxa"/>
          </w:tcPr>
          <w:p w14:paraId="2E485D06" w14:textId="39E45D39" w:rsidR="00214A82" w:rsidRDefault="00214A82" w:rsidP="00214A82"/>
        </w:tc>
        <w:tc>
          <w:tcPr>
            <w:tcW w:w="1762" w:type="dxa"/>
          </w:tcPr>
          <w:p w14:paraId="29258679" w14:textId="77777777" w:rsidR="00214A82" w:rsidRDefault="00214A82" w:rsidP="00214A82"/>
        </w:tc>
      </w:tr>
      <w:tr w:rsidR="00214A82" w14:paraId="79692AE1" w14:textId="77777777" w:rsidTr="34F59E0A">
        <w:tc>
          <w:tcPr>
            <w:tcW w:w="445" w:type="dxa"/>
          </w:tcPr>
          <w:p w14:paraId="03156D5A" w14:textId="77777777" w:rsidR="00214A82" w:rsidRDefault="00214A82" w:rsidP="00214A82"/>
        </w:tc>
        <w:tc>
          <w:tcPr>
            <w:tcW w:w="1215" w:type="dxa"/>
          </w:tcPr>
          <w:p w14:paraId="6810DA67" w14:textId="77777777" w:rsidR="00214A82" w:rsidRDefault="00214A82" w:rsidP="00214A82"/>
        </w:tc>
        <w:tc>
          <w:tcPr>
            <w:tcW w:w="2655" w:type="dxa"/>
          </w:tcPr>
          <w:p w14:paraId="699790E9" w14:textId="77777777" w:rsidR="00214A82" w:rsidRDefault="00214A82" w:rsidP="00214A82"/>
        </w:tc>
        <w:tc>
          <w:tcPr>
            <w:tcW w:w="3240" w:type="dxa"/>
          </w:tcPr>
          <w:p w14:paraId="769F3646" w14:textId="77777777" w:rsidR="00214A82" w:rsidRDefault="00214A82" w:rsidP="00214A82"/>
        </w:tc>
        <w:tc>
          <w:tcPr>
            <w:tcW w:w="1796" w:type="dxa"/>
          </w:tcPr>
          <w:p w14:paraId="54F21064" w14:textId="77777777" w:rsidR="00214A82" w:rsidRDefault="00214A82" w:rsidP="00214A82"/>
        </w:tc>
        <w:tc>
          <w:tcPr>
            <w:tcW w:w="2268" w:type="dxa"/>
          </w:tcPr>
          <w:p w14:paraId="656BBAFF" w14:textId="77777777" w:rsidR="00214A82" w:rsidRDefault="00214A82" w:rsidP="00214A82"/>
        </w:tc>
        <w:tc>
          <w:tcPr>
            <w:tcW w:w="567" w:type="dxa"/>
          </w:tcPr>
          <w:p w14:paraId="70F1AD56" w14:textId="77777777" w:rsidR="00214A82" w:rsidRDefault="00214A82" w:rsidP="00214A82"/>
        </w:tc>
        <w:tc>
          <w:tcPr>
            <w:tcW w:w="1762" w:type="dxa"/>
          </w:tcPr>
          <w:p w14:paraId="0293C13E" w14:textId="77777777" w:rsidR="00214A82" w:rsidRDefault="00214A82" w:rsidP="00214A82"/>
        </w:tc>
      </w:tr>
      <w:tr w:rsidR="00214A82" w14:paraId="3BAC62AA" w14:textId="77777777" w:rsidTr="34F59E0A">
        <w:tc>
          <w:tcPr>
            <w:tcW w:w="445" w:type="dxa"/>
          </w:tcPr>
          <w:p w14:paraId="4859E4C8" w14:textId="250B967B" w:rsidR="00214A82" w:rsidRDefault="00214A82" w:rsidP="00214A82">
            <w:r>
              <w:t>7</w:t>
            </w:r>
          </w:p>
        </w:tc>
        <w:tc>
          <w:tcPr>
            <w:tcW w:w="1215" w:type="dxa"/>
          </w:tcPr>
          <w:p w14:paraId="3BAAA3E0" w14:textId="5684AC8F" w:rsidR="00214A82" w:rsidRDefault="00214A82" w:rsidP="00214A82">
            <w:r>
              <w:t>22 maart</w:t>
            </w:r>
          </w:p>
        </w:tc>
        <w:tc>
          <w:tcPr>
            <w:tcW w:w="2655" w:type="dxa"/>
          </w:tcPr>
          <w:p w14:paraId="1C5D8C56" w14:textId="69AF5A5A" w:rsidR="00214A82" w:rsidRDefault="00214A82" w:rsidP="00214A82">
            <w:r>
              <w:t>13 Functioneringsgesprek/presentatie voorbereiden</w:t>
            </w:r>
          </w:p>
        </w:tc>
        <w:tc>
          <w:tcPr>
            <w:tcW w:w="3240" w:type="dxa"/>
          </w:tcPr>
          <w:p w14:paraId="5192206A" w14:textId="6D05550C" w:rsidR="00214A82" w:rsidRPr="007F18B5" w:rsidRDefault="00214A82" w:rsidP="00214A82">
            <w:pPr>
              <w:rPr>
                <w:lang w:val="en-US"/>
              </w:rPr>
            </w:pPr>
            <w:r w:rsidRPr="007F18B5">
              <w:rPr>
                <w:lang w:val="en-US"/>
              </w:rPr>
              <w:t>A Go/No Go</w:t>
            </w:r>
          </w:p>
          <w:p w14:paraId="63464163" w14:textId="77777777" w:rsidR="00214A82" w:rsidRPr="007F18B5" w:rsidRDefault="00214A82" w:rsidP="00214A82">
            <w:pPr>
              <w:rPr>
                <w:lang w:val="en-US"/>
              </w:rPr>
            </w:pPr>
            <w:proofErr w:type="spellStart"/>
            <w:r w:rsidRPr="007F18B5">
              <w:rPr>
                <w:lang w:val="en-US"/>
              </w:rPr>
              <w:t>Beoordelingsformulier</w:t>
            </w:r>
            <w:proofErr w:type="spellEnd"/>
            <w:r w:rsidRPr="007F18B5">
              <w:rPr>
                <w:lang w:val="en-US"/>
              </w:rPr>
              <w:t xml:space="preserve"> </w:t>
            </w:r>
            <w:proofErr w:type="spellStart"/>
            <w:r w:rsidRPr="007F18B5">
              <w:rPr>
                <w:lang w:val="en-US"/>
              </w:rPr>
              <w:t>werkprocessen</w:t>
            </w:r>
            <w:proofErr w:type="spellEnd"/>
          </w:p>
          <w:p w14:paraId="19476CE0" w14:textId="77777777" w:rsidR="00214A82" w:rsidRDefault="00214A82" w:rsidP="00214A82">
            <w:r>
              <w:t>Niveau omschrijving beroepshouding</w:t>
            </w:r>
          </w:p>
          <w:p w14:paraId="03EEF9D3" w14:textId="341FDD9D" w:rsidR="00214A82" w:rsidRDefault="00214A82" w:rsidP="00214A82">
            <w:r>
              <w:t xml:space="preserve">Verslag verbeterpunten ( </w:t>
            </w:r>
            <w:proofErr w:type="spellStart"/>
            <w:r>
              <w:t>Ind</w:t>
            </w:r>
            <w:proofErr w:type="spellEnd"/>
            <w:r>
              <w:t xml:space="preserve"> allen)</w:t>
            </w:r>
          </w:p>
          <w:p w14:paraId="4BDD8F6A" w14:textId="35DF9C65" w:rsidR="00214A82" w:rsidRDefault="00214A82" w:rsidP="00214A82">
            <w:r>
              <w:t>)</w:t>
            </w:r>
          </w:p>
        </w:tc>
        <w:tc>
          <w:tcPr>
            <w:tcW w:w="1796" w:type="dxa"/>
          </w:tcPr>
          <w:p w14:paraId="0DD3BCFD" w14:textId="67E84179" w:rsidR="00214A82" w:rsidRDefault="00214A82" w:rsidP="00214A82"/>
        </w:tc>
        <w:tc>
          <w:tcPr>
            <w:tcW w:w="2268" w:type="dxa"/>
          </w:tcPr>
          <w:p w14:paraId="0F05E378" w14:textId="77777777" w:rsidR="00214A82" w:rsidRDefault="00214A82" w:rsidP="00214A82"/>
        </w:tc>
        <w:tc>
          <w:tcPr>
            <w:tcW w:w="567" w:type="dxa"/>
          </w:tcPr>
          <w:p w14:paraId="6FF436DA" w14:textId="77777777" w:rsidR="00214A82" w:rsidRDefault="00214A82" w:rsidP="00214A82"/>
        </w:tc>
        <w:tc>
          <w:tcPr>
            <w:tcW w:w="1762" w:type="dxa"/>
          </w:tcPr>
          <w:p w14:paraId="06E9353F" w14:textId="77777777" w:rsidR="00214A82" w:rsidRDefault="00214A82" w:rsidP="00214A82"/>
        </w:tc>
      </w:tr>
      <w:tr w:rsidR="00214A82" w14:paraId="486117C8" w14:textId="77777777" w:rsidTr="34F59E0A">
        <w:tc>
          <w:tcPr>
            <w:tcW w:w="445" w:type="dxa"/>
          </w:tcPr>
          <w:p w14:paraId="008BBF1D" w14:textId="6294A5ED" w:rsidR="00214A82" w:rsidRDefault="00214A82" w:rsidP="00214A82">
            <w:r>
              <w:t>8</w:t>
            </w:r>
          </w:p>
        </w:tc>
        <w:tc>
          <w:tcPr>
            <w:tcW w:w="1215" w:type="dxa"/>
          </w:tcPr>
          <w:p w14:paraId="0C2F5ADC" w14:textId="5D6E6F8F" w:rsidR="00214A82" w:rsidRDefault="00214A82" w:rsidP="00214A82">
            <w:r>
              <w:t>29 maart</w:t>
            </w:r>
          </w:p>
        </w:tc>
        <w:tc>
          <w:tcPr>
            <w:tcW w:w="2655" w:type="dxa"/>
          </w:tcPr>
          <w:p w14:paraId="0FBD5A8E" w14:textId="77777777" w:rsidR="00214A82" w:rsidRDefault="00214A82" w:rsidP="00214A82"/>
        </w:tc>
        <w:tc>
          <w:tcPr>
            <w:tcW w:w="3240" w:type="dxa"/>
          </w:tcPr>
          <w:p w14:paraId="6E47B424" w14:textId="77777777" w:rsidR="00214A82" w:rsidRDefault="00214A82" w:rsidP="00214A82"/>
        </w:tc>
        <w:tc>
          <w:tcPr>
            <w:tcW w:w="1796" w:type="dxa"/>
          </w:tcPr>
          <w:p w14:paraId="4FD6B443" w14:textId="77777777" w:rsidR="00214A82" w:rsidRDefault="00214A82" w:rsidP="00214A82"/>
        </w:tc>
        <w:tc>
          <w:tcPr>
            <w:tcW w:w="2268" w:type="dxa"/>
          </w:tcPr>
          <w:p w14:paraId="7ACE5537" w14:textId="77777777" w:rsidR="00214A82" w:rsidRDefault="00214A82" w:rsidP="00214A82"/>
        </w:tc>
        <w:tc>
          <w:tcPr>
            <w:tcW w:w="567" w:type="dxa"/>
          </w:tcPr>
          <w:p w14:paraId="58A807E1" w14:textId="77777777" w:rsidR="00214A82" w:rsidRDefault="00214A82" w:rsidP="00214A82"/>
        </w:tc>
        <w:tc>
          <w:tcPr>
            <w:tcW w:w="1762" w:type="dxa"/>
          </w:tcPr>
          <w:p w14:paraId="414327F7" w14:textId="77777777" w:rsidR="00214A82" w:rsidRDefault="00214A82" w:rsidP="00214A82"/>
        </w:tc>
      </w:tr>
      <w:tr w:rsidR="00214A82" w14:paraId="0A0DCCD4" w14:textId="77777777" w:rsidTr="34F59E0A">
        <w:tc>
          <w:tcPr>
            <w:tcW w:w="445" w:type="dxa"/>
          </w:tcPr>
          <w:p w14:paraId="16540546" w14:textId="1A5AEDC6" w:rsidR="00214A82" w:rsidRDefault="00214A82" w:rsidP="00214A82"/>
        </w:tc>
        <w:tc>
          <w:tcPr>
            <w:tcW w:w="1215" w:type="dxa"/>
          </w:tcPr>
          <w:p w14:paraId="305B0953" w14:textId="77777777" w:rsidR="00214A82" w:rsidRDefault="00214A82" w:rsidP="00214A82"/>
        </w:tc>
        <w:tc>
          <w:tcPr>
            <w:tcW w:w="2655" w:type="dxa"/>
          </w:tcPr>
          <w:p w14:paraId="2F818627" w14:textId="5055E4BF" w:rsidR="00214A82" w:rsidRDefault="00214A82" w:rsidP="00214A82"/>
        </w:tc>
        <w:tc>
          <w:tcPr>
            <w:tcW w:w="3240" w:type="dxa"/>
          </w:tcPr>
          <w:p w14:paraId="17044735" w14:textId="3884AB64" w:rsidR="00214A82" w:rsidRDefault="00214A82" w:rsidP="00214A82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1796" w:type="dxa"/>
          </w:tcPr>
          <w:p w14:paraId="1A2C8935" w14:textId="0A35442A" w:rsidR="00214A82" w:rsidRDefault="00214A82" w:rsidP="00214A82"/>
        </w:tc>
        <w:tc>
          <w:tcPr>
            <w:tcW w:w="2268" w:type="dxa"/>
          </w:tcPr>
          <w:p w14:paraId="39987EA3" w14:textId="77777777" w:rsidR="00214A82" w:rsidRDefault="00214A82" w:rsidP="00214A82"/>
        </w:tc>
        <w:tc>
          <w:tcPr>
            <w:tcW w:w="567" w:type="dxa"/>
          </w:tcPr>
          <w:p w14:paraId="2A3EF886" w14:textId="77777777" w:rsidR="00214A82" w:rsidRDefault="00214A82" w:rsidP="00214A82"/>
        </w:tc>
        <w:tc>
          <w:tcPr>
            <w:tcW w:w="1762" w:type="dxa"/>
          </w:tcPr>
          <w:p w14:paraId="4CD10731" w14:textId="77777777" w:rsidR="00214A82" w:rsidRDefault="00214A82" w:rsidP="00214A82"/>
        </w:tc>
      </w:tr>
      <w:tr w:rsidR="00214A82" w14:paraId="3D16909B" w14:textId="77777777" w:rsidTr="34F59E0A">
        <w:tc>
          <w:tcPr>
            <w:tcW w:w="445" w:type="dxa"/>
          </w:tcPr>
          <w:p w14:paraId="559DB5EB" w14:textId="6863F717" w:rsidR="00214A82" w:rsidRDefault="00214A82" w:rsidP="00214A82">
            <w:r>
              <w:t>9</w:t>
            </w:r>
          </w:p>
        </w:tc>
        <w:tc>
          <w:tcPr>
            <w:tcW w:w="1215" w:type="dxa"/>
          </w:tcPr>
          <w:p w14:paraId="37D3A0D1" w14:textId="2AA25494" w:rsidR="00214A82" w:rsidRDefault="00214A82" w:rsidP="00214A82">
            <w:r>
              <w:t>6 april</w:t>
            </w:r>
          </w:p>
        </w:tc>
        <w:tc>
          <w:tcPr>
            <w:tcW w:w="2655" w:type="dxa"/>
          </w:tcPr>
          <w:p w14:paraId="737EDBB6" w14:textId="2D609148" w:rsidR="00214A82" w:rsidRDefault="00214A82" w:rsidP="00214A82">
            <w:r>
              <w:t xml:space="preserve">Presentaties per projectgroep. </w:t>
            </w:r>
          </w:p>
        </w:tc>
        <w:tc>
          <w:tcPr>
            <w:tcW w:w="3240" w:type="dxa"/>
          </w:tcPr>
          <w:p w14:paraId="6C3D136A" w14:textId="185808D4" w:rsidR="00214A82" w:rsidRDefault="00214A82" w:rsidP="00214A82">
            <w:pPr>
              <w:pStyle w:val="Lijstalinea"/>
            </w:pPr>
          </w:p>
        </w:tc>
        <w:tc>
          <w:tcPr>
            <w:tcW w:w="1796" w:type="dxa"/>
          </w:tcPr>
          <w:p w14:paraId="5F75C277" w14:textId="3FEAA768" w:rsidR="00214A82" w:rsidRDefault="00214A82" w:rsidP="00214A82"/>
        </w:tc>
        <w:tc>
          <w:tcPr>
            <w:tcW w:w="2268" w:type="dxa"/>
          </w:tcPr>
          <w:p w14:paraId="4E6AFEB9" w14:textId="35D262BD" w:rsidR="00214A82" w:rsidRPr="001D2CEF" w:rsidRDefault="00214A82" w:rsidP="00214A82">
            <w:pPr>
              <w:rPr>
                <w:color w:val="92D050"/>
              </w:rPr>
            </w:pPr>
            <w:r w:rsidRPr="001D2CEF">
              <w:rPr>
                <w:color w:val="92D050"/>
              </w:rPr>
              <w:t xml:space="preserve">Partijen uitnodigen ouders, op </w:t>
            </w:r>
            <w:r>
              <w:rPr>
                <w:color w:val="92D050"/>
              </w:rPr>
              <w:t>een avond nog</w:t>
            </w:r>
            <w:r w:rsidRPr="001D2CEF">
              <w:rPr>
                <w:color w:val="92D050"/>
              </w:rPr>
              <w:t xml:space="preserve"> afspreken</w:t>
            </w:r>
          </w:p>
          <w:p w14:paraId="16771FA1" w14:textId="4AD5F670" w:rsidR="00214A82" w:rsidRPr="001D2CEF" w:rsidRDefault="00214A82" w:rsidP="00214A82">
            <w:pPr>
              <w:rPr>
                <w:color w:val="92D050"/>
              </w:rPr>
            </w:pPr>
          </w:p>
        </w:tc>
        <w:tc>
          <w:tcPr>
            <w:tcW w:w="567" w:type="dxa"/>
          </w:tcPr>
          <w:p w14:paraId="35C720EA" w14:textId="52E34513" w:rsidR="00214A82" w:rsidRDefault="00214A82" w:rsidP="00214A82"/>
        </w:tc>
        <w:tc>
          <w:tcPr>
            <w:tcW w:w="1762" w:type="dxa"/>
          </w:tcPr>
          <w:p w14:paraId="2E7A91E9" w14:textId="5B32E2D2" w:rsidR="00214A82" w:rsidRDefault="00214A82" w:rsidP="00214A82"/>
        </w:tc>
      </w:tr>
      <w:tr w:rsidR="00214A82" w14:paraId="63913488" w14:textId="77777777" w:rsidTr="34F59E0A">
        <w:tc>
          <w:tcPr>
            <w:tcW w:w="445" w:type="dxa"/>
          </w:tcPr>
          <w:p w14:paraId="213C808E" w14:textId="469D747F" w:rsidR="00214A82" w:rsidRDefault="00214A82" w:rsidP="00214A82">
            <w:r>
              <w:t>10</w:t>
            </w:r>
          </w:p>
        </w:tc>
        <w:tc>
          <w:tcPr>
            <w:tcW w:w="1215" w:type="dxa"/>
          </w:tcPr>
          <w:p w14:paraId="291C8002" w14:textId="77777777" w:rsidR="00214A82" w:rsidRDefault="00214A82" w:rsidP="00214A82"/>
        </w:tc>
        <w:tc>
          <w:tcPr>
            <w:tcW w:w="2655" w:type="dxa"/>
          </w:tcPr>
          <w:p w14:paraId="45679DF3" w14:textId="096DDA80" w:rsidR="00214A82" w:rsidRDefault="00214A82" w:rsidP="00214A82">
            <w:r>
              <w:t>Bufferweek</w:t>
            </w:r>
          </w:p>
        </w:tc>
        <w:tc>
          <w:tcPr>
            <w:tcW w:w="3240" w:type="dxa"/>
          </w:tcPr>
          <w:p w14:paraId="33234939" w14:textId="77777777" w:rsidR="00214A82" w:rsidRDefault="00214A82" w:rsidP="00214A82">
            <w:pPr>
              <w:pStyle w:val="Lijstalinea"/>
            </w:pPr>
          </w:p>
        </w:tc>
        <w:tc>
          <w:tcPr>
            <w:tcW w:w="1796" w:type="dxa"/>
          </w:tcPr>
          <w:p w14:paraId="6BBCD04B" w14:textId="77777777" w:rsidR="00214A82" w:rsidRDefault="00214A82" w:rsidP="00214A82"/>
        </w:tc>
        <w:tc>
          <w:tcPr>
            <w:tcW w:w="2268" w:type="dxa"/>
          </w:tcPr>
          <w:p w14:paraId="458FBD1D" w14:textId="77777777" w:rsidR="00214A82" w:rsidRDefault="00214A82" w:rsidP="00214A82"/>
        </w:tc>
        <w:tc>
          <w:tcPr>
            <w:tcW w:w="567" w:type="dxa"/>
          </w:tcPr>
          <w:p w14:paraId="3656E2B8" w14:textId="77777777" w:rsidR="00214A82" w:rsidRDefault="00214A82" w:rsidP="00214A82"/>
        </w:tc>
        <w:tc>
          <w:tcPr>
            <w:tcW w:w="1762" w:type="dxa"/>
          </w:tcPr>
          <w:p w14:paraId="3E4476E0" w14:textId="77777777" w:rsidR="00214A82" w:rsidRDefault="00214A82" w:rsidP="00214A82"/>
        </w:tc>
      </w:tr>
    </w:tbl>
    <w:p w14:paraId="6BD18F9B" w14:textId="77777777" w:rsidR="00614802" w:rsidRDefault="00614802"/>
    <w:sectPr w:rsidR="00614802" w:rsidSect="00614802"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33734"/>
    <w:multiLevelType w:val="hybridMultilevel"/>
    <w:tmpl w:val="A26690B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02"/>
    <w:rsid w:val="00012E00"/>
    <w:rsid w:val="0001751C"/>
    <w:rsid w:val="000B5639"/>
    <w:rsid w:val="000D626F"/>
    <w:rsid w:val="000E5A23"/>
    <w:rsid w:val="0012440B"/>
    <w:rsid w:val="00132512"/>
    <w:rsid w:val="001C6BD3"/>
    <w:rsid w:val="001D28EF"/>
    <w:rsid w:val="001D2CEF"/>
    <w:rsid w:val="001E4DA2"/>
    <w:rsid w:val="001F27A0"/>
    <w:rsid w:val="00202B10"/>
    <w:rsid w:val="00214A82"/>
    <w:rsid w:val="002634F6"/>
    <w:rsid w:val="00272D74"/>
    <w:rsid w:val="00282DE4"/>
    <w:rsid w:val="002A38B2"/>
    <w:rsid w:val="00310383"/>
    <w:rsid w:val="00317AA2"/>
    <w:rsid w:val="003232B6"/>
    <w:rsid w:val="00350990"/>
    <w:rsid w:val="0035626E"/>
    <w:rsid w:val="00405B40"/>
    <w:rsid w:val="00436731"/>
    <w:rsid w:val="0044589B"/>
    <w:rsid w:val="0045381F"/>
    <w:rsid w:val="004823EC"/>
    <w:rsid w:val="004F7410"/>
    <w:rsid w:val="005012F7"/>
    <w:rsid w:val="00510ABC"/>
    <w:rsid w:val="00516CC5"/>
    <w:rsid w:val="00557FD1"/>
    <w:rsid w:val="006026C7"/>
    <w:rsid w:val="0061284C"/>
    <w:rsid w:val="00614802"/>
    <w:rsid w:val="007F18B5"/>
    <w:rsid w:val="008A33A8"/>
    <w:rsid w:val="008A60CD"/>
    <w:rsid w:val="00916AEA"/>
    <w:rsid w:val="00995F2E"/>
    <w:rsid w:val="009C6B44"/>
    <w:rsid w:val="00A02109"/>
    <w:rsid w:val="00A14B33"/>
    <w:rsid w:val="00A57A31"/>
    <w:rsid w:val="00AA3536"/>
    <w:rsid w:val="00AC2838"/>
    <w:rsid w:val="00AE03CE"/>
    <w:rsid w:val="00B57A24"/>
    <w:rsid w:val="00C626EE"/>
    <w:rsid w:val="00C756AF"/>
    <w:rsid w:val="00C9111C"/>
    <w:rsid w:val="00CB1766"/>
    <w:rsid w:val="00D62295"/>
    <w:rsid w:val="00D6619B"/>
    <w:rsid w:val="00DD0400"/>
    <w:rsid w:val="00E06ACA"/>
    <w:rsid w:val="00E07390"/>
    <w:rsid w:val="00E3269E"/>
    <w:rsid w:val="00E91EE5"/>
    <w:rsid w:val="00EF76EB"/>
    <w:rsid w:val="00FC1486"/>
    <w:rsid w:val="00FC5363"/>
    <w:rsid w:val="0A93AA71"/>
    <w:rsid w:val="11ACE54A"/>
    <w:rsid w:val="12EE9096"/>
    <w:rsid w:val="34F59E0A"/>
    <w:rsid w:val="449D16E9"/>
    <w:rsid w:val="75B7E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E136"/>
  <w15:docId w15:val="{2350A37C-2100-4FB7-901E-BCE55D8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634F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2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6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Biemold</dc:creator>
  <cp:keywords/>
  <dc:description/>
  <cp:lastModifiedBy>Klaas Biemold</cp:lastModifiedBy>
  <cp:revision>5</cp:revision>
  <dcterms:created xsi:type="dcterms:W3CDTF">2021-01-13T07:51:00Z</dcterms:created>
  <dcterms:modified xsi:type="dcterms:W3CDTF">2021-02-02T09:51:00Z</dcterms:modified>
</cp:coreProperties>
</file>